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BA" w:rsidRPr="00142FBA" w:rsidRDefault="003436E0" w:rsidP="00142FBA">
      <w:pPr>
        <w:spacing w:line="400" w:lineRule="exact"/>
        <w:jc w:val="center"/>
        <w:rPr>
          <w:rFonts w:ascii="ＭＳ 明朝" w:eastAsia="ＭＳ 明朝" w:hAnsi="ＭＳ 明朝"/>
          <w:b/>
          <w:sz w:val="40"/>
          <w:szCs w:val="40"/>
        </w:rPr>
      </w:pPr>
      <w:r w:rsidRPr="00142FBA">
        <w:rPr>
          <w:rFonts w:ascii="ＭＳ 明朝" w:eastAsia="ＭＳ 明朝" w:hAnsi="ＭＳ 明朝" w:hint="eastAsia"/>
          <w:b/>
          <w:sz w:val="40"/>
          <w:szCs w:val="40"/>
        </w:rPr>
        <w:t>令和4年2月</w:t>
      </w:r>
      <w:r w:rsidR="00B249A5" w:rsidRPr="00142FBA">
        <w:rPr>
          <w:rFonts w:ascii="ＭＳ 明朝" w:eastAsia="ＭＳ 明朝" w:hAnsi="ＭＳ 明朝" w:hint="eastAsia"/>
          <w:b/>
          <w:sz w:val="40"/>
          <w:szCs w:val="40"/>
        </w:rPr>
        <w:t>排水設備責任技術者の</w:t>
      </w:r>
    </w:p>
    <w:p w:rsidR="00B249A5" w:rsidRDefault="00C61D31" w:rsidP="00142FBA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142FBA">
        <w:rPr>
          <w:rFonts w:ascii="ＭＳ 明朝" w:eastAsia="ＭＳ 明朝" w:hAnsi="ＭＳ 明朝" w:hint="eastAsia"/>
          <w:b/>
          <w:sz w:val="40"/>
          <w:szCs w:val="40"/>
        </w:rPr>
        <w:t>継続</w:t>
      </w:r>
      <w:r w:rsidR="00B249A5" w:rsidRPr="00142FBA">
        <w:rPr>
          <w:rFonts w:ascii="ＭＳ 明朝" w:eastAsia="ＭＳ 明朝" w:hAnsi="ＭＳ 明朝" w:hint="eastAsia"/>
          <w:b/>
          <w:sz w:val="40"/>
          <w:szCs w:val="40"/>
        </w:rPr>
        <w:t>及び新規指定申請について</w:t>
      </w:r>
    </w:p>
    <w:p w:rsidR="00F250E6" w:rsidRPr="009E4D16" w:rsidRDefault="00F250E6" w:rsidP="00142FBA">
      <w:pPr>
        <w:spacing w:line="400" w:lineRule="exact"/>
        <w:jc w:val="center"/>
        <w:rPr>
          <w:rFonts w:ascii="ＭＳ 明朝" w:eastAsia="ＭＳ 明朝" w:hAnsi="ＭＳ 明朝" w:hint="eastAsia"/>
          <w:b/>
          <w:sz w:val="28"/>
          <w:szCs w:val="28"/>
        </w:rPr>
      </w:pPr>
    </w:p>
    <w:p w:rsidR="00B249A5" w:rsidRDefault="008566C7" w:rsidP="00142FBA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新型コロナウィルス感染症対策のため</w:t>
      </w:r>
      <w:r w:rsidR="00B249A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排水設備責任技術者の</w:t>
      </w:r>
      <w:r w:rsidR="00C61D31">
        <w:rPr>
          <w:rFonts w:ascii="ＭＳ 明朝" w:eastAsia="ＭＳ 明朝" w:hAnsi="ＭＳ 明朝" w:hint="eastAsia"/>
          <w:sz w:val="24"/>
          <w:szCs w:val="24"/>
        </w:rPr>
        <w:t>継続</w:t>
      </w:r>
      <w:r w:rsidR="00B249A5">
        <w:rPr>
          <w:rFonts w:ascii="ＭＳ 明朝" w:eastAsia="ＭＳ 明朝" w:hAnsi="ＭＳ 明朝" w:hint="eastAsia"/>
          <w:sz w:val="24"/>
          <w:szCs w:val="24"/>
        </w:rPr>
        <w:t>指定及び新規指定の申請につきましては、</w:t>
      </w:r>
      <w:r w:rsidR="00B249A5" w:rsidRPr="00142FBA">
        <w:rPr>
          <w:rFonts w:ascii="ＭＳ 明朝" w:eastAsia="ＭＳ 明朝" w:hAnsi="ＭＳ 明朝" w:hint="eastAsia"/>
          <w:b/>
          <w:sz w:val="24"/>
          <w:szCs w:val="24"/>
          <w:u w:val="wave"/>
        </w:rPr>
        <w:t>原則、郵送での受付け</w:t>
      </w:r>
      <w:r w:rsidR="00B249A5">
        <w:rPr>
          <w:rFonts w:ascii="ＭＳ 明朝" w:eastAsia="ＭＳ 明朝" w:hAnsi="ＭＳ 明朝" w:hint="eastAsia"/>
          <w:sz w:val="24"/>
          <w:szCs w:val="24"/>
        </w:rPr>
        <w:t>によることといたします。</w:t>
      </w:r>
    </w:p>
    <w:p w:rsidR="00142FBA" w:rsidRDefault="00142FBA" w:rsidP="00142FBA">
      <w:pPr>
        <w:spacing w:line="40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:rsidR="00142FBA" w:rsidRDefault="00B249A5" w:rsidP="00142FBA">
      <w:pPr>
        <w:spacing w:line="400" w:lineRule="exact"/>
        <w:rPr>
          <w:rFonts w:ascii="ＭＳ 明朝" w:eastAsia="ＭＳ 明朝" w:hAnsi="ＭＳ 明朝"/>
          <w:b/>
          <w:sz w:val="32"/>
          <w:szCs w:val="32"/>
          <w:u w:val="double"/>
        </w:rPr>
      </w:pPr>
      <w:r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受付期間</w:t>
      </w:r>
      <w:r w:rsidR="00F250E6"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 xml:space="preserve">　</w:t>
      </w:r>
      <w:r w:rsidR="008566C7"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令和４</w:t>
      </w:r>
      <w:r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年２月１日（</w:t>
      </w:r>
      <w:r w:rsidR="008566C7"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火</w:t>
      </w:r>
      <w:r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）から２月１</w:t>
      </w:r>
      <w:r w:rsidR="008566C7"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４</w:t>
      </w:r>
      <w:r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日（</w:t>
      </w:r>
      <w:r w:rsidR="008566C7"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月</w:t>
      </w:r>
      <w:r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）まで</w:t>
      </w:r>
    </w:p>
    <w:p w:rsidR="00F250E6" w:rsidRPr="00142FBA" w:rsidRDefault="00F250E6" w:rsidP="00142FBA">
      <w:pPr>
        <w:spacing w:line="400" w:lineRule="exact"/>
        <w:ind w:firstLineChars="1000" w:firstLine="3200"/>
        <w:rPr>
          <w:rFonts w:ascii="ＭＳ 明朝" w:eastAsia="ＭＳ 明朝" w:hAnsi="ＭＳ 明朝"/>
          <w:b/>
          <w:sz w:val="32"/>
          <w:szCs w:val="32"/>
          <w:u w:val="double"/>
        </w:rPr>
      </w:pPr>
      <w:r w:rsidRPr="00142FBA">
        <w:rPr>
          <w:rFonts w:ascii="ＭＳ 明朝" w:eastAsia="ＭＳ 明朝" w:hAnsi="ＭＳ 明朝" w:hint="eastAsia"/>
          <w:sz w:val="32"/>
          <w:szCs w:val="32"/>
          <w:u w:val="double"/>
        </w:rPr>
        <w:t>※土日祝日を除く</w:t>
      </w:r>
      <w:r w:rsidR="00B249A5" w:rsidRPr="00142FBA">
        <w:rPr>
          <w:rFonts w:ascii="ＭＳ 明朝" w:eastAsia="ＭＳ 明朝" w:hAnsi="ＭＳ 明朝" w:hint="eastAsia"/>
          <w:b/>
          <w:sz w:val="32"/>
          <w:szCs w:val="32"/>
          <w:u w:val="double"/>
        </w:rPr>
        <w:t>【当日消印有効】</w:t>
      </w:r>
    </w:p>
    <w:p w:rsidR="00F250E6" w:rsidRDefault="00F250E6" w:rsidP="00142FBA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50E6" w:rsidRPr="00F250E6" w:rsidRDefault="00F250E6" w:rsidP="00142FBA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  <w:u w:val="doub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提出書類　（１）指定申請書（指定申請書の下段に記載の添付書類を含む）　</w:t>
      </w:r>
    </w:p>
    <w:p w:rsidR="00F250E6" w:rsidRDefault="00F250E6" w:rsidP="00142FBA">
      <w:pPr>
        <w:spacing w:line="400" w:lineRule="exact"/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（２）提出書類等チェックリスト</w:t>
      </w:r>
    </w:p>
    <w:p w:rsidR="00F250E6" w:rsidRDefault="00F250E6" w:rsidP="00142FBA">
      <w:pPr>
        <w:spacing w:line="400" w:lineRule="exact"/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（３）古賀市排水設備責任技術者証（原本）（継続者のみ）</w:t>
      </w:r>
    </w:p>
    <w:p w:rsidR="00F250E6" w:rsidRDefault="00F250E6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手数料　　１件につき２，０００円（納付書を発送します）</w:t>
      </w:r>
    </w:p>
    <w:p w:rsidR="00F250E6" w:rsidRDefault="00F250E6" w:rsidP="00142FBA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</w:p>
    <w:p w:rsidR="00B249A5" w:rsidRDefault="00B249A5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【申請の流れ】</w:t>
      </w:r>
    </w:p>
    <w:p w:rsidR="00B249A5" w:rsidRDefault="00B249A5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郵便物として古賀市上下水道課へ送付（封筒に更新(新規)申請書在中と朱書）　</w:t>
      </w: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市役所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受付処理　→　申請手数料の納付書送付</w:t>
      </w:r>
    </w:p>
    <w:p w:rsidR="00B249A5" w:rsidRDefault="00B249A5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6126E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66C7">
        <w:rPr>
          <w:rFonts w:ascii="ＭＳ 明朝" w:eastAsia="ＭＳ 明朝" w:hAnsi="ＭＳ 明朝" w:hint="eastAsia"/>
          <w:sz w:val="24"/>
          <w:szCs w:val="24"/>
        </w:rPr>
        <w:t xml:space="preserve">納付書受領　</w:t>
      </w:r>
      <w:r>
        <w:rPr>
          <w:rFonts w:ascii="ＭＳ 明朝" w:eastAsia="ＭＳ 明朝" w:hAnsi="ＭＳ 明朝" w:hint="eastAsia"/>
          <w:sz w:val="24"/>
          <w:szCs w:val="24"/>
        </w:rPr>
        <w:t>→</w:t>
      </w:r>
      <w:r w:rsidR="008566C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納付書による</w:t>
      </w:r>
      <w:r w:rsidR="008566C7">
        <w:rPr>
          <w:rFonts w:ascii="ＭＳ 明朝" w:eastAsia="ＭＳ 明朝" w:hAnsi="ＭＳ 明朝" w:hint="eastAsia"/>
          <w:sz w:val="24"/>
          <w:szCs w:val="24"/>
        </w:rPr>
        <w:t>手数料</w:t>
      </w:r>
      <w:r>
        <w:rPr>
          <w:rFonts w:ascii="ＭＳ 明朝" w:eastAsia="ＭＳ 明朝" w:hAnsi="ＭＳ 明朝" w:hint="eastAsia"/>
          <w:sz w:val="24"/>
          <w:szCs w:val="24"/>
        </w:rPr>
        <w:t>支払</w:t>
      </w:r>
      <w:r w:rsidR="008566C7">
        <w:rPr>
          <w:rFonts w:ascii="ＭＳ 明朝" w:eastAsia="ＭＳ 明朝" w:hAnsi="ＭＳ 明朝" w:hint="eastAsia"/>
          <w:sz w:val="24"/>
          <w:szCs w:val="24"/>
        </w:rPr>
        <w:t xml:space="preserve">　→　領収書のＦＡＸ</w:t>
      </w:r>
    </w:p>
    <w:p w:rsidR="00B249A5" w:rsidRDefault="00B249A5" w:rsidP="00142FBA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7C5548">
        <w:rPr>
          <w:rFonts w:ascii="ＭＳ 明朝" w:eastAsia="ＭＳ 明朝" w:hAnsi="ＭＳ 明朝" w:hint="eastAsia"/>
          <w:sz w:val="24"/>
          <w:szCs w:val="24"/>
          <w:u w:val="wave"/>
        </w:rPr>
        <w:t>領収書の写しをＦＡＸ又はメールにて上下水道課給排水係あて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>に</w:t>
      </w:r>
      <w:r w:rsidRPr="007C5548">
        <w:rPr>
          <w:rFonts w:ascii="ＭＳ 明朝" w:eastAsia="ＭＳ 明朝" w:hAnsi="ＭＳ 明朝" w:hint="eastAsia"/>
          <w:sz w:val="24"/>
          <w:szCs w:val="24"/>
          <w:u w:val="wave"/>
        </w:rPr>
        <w:t>送信願います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B249A5" w:rsidRDefault="00B249A5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32F21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市役所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入金確認後、書類審査を行い「古賀市排水設備責任技術者証」を作成し、</w:t>
      </w:r>
    </w:p>
    <w:p w:rsidR="00B249A5" w:rsidRDefault="00B249A5" w:rsidP="00142FBA">
      <w:pPr>
        <w:spacing w:line="4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郵送にて配布します。（２月末）</w:t>
      </w:r>
    </w:p>
    <w:p w:rsidR="00F250E6" w:rsidRDefault="00F250E6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F250E6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責任技術者証の受取確認通知を市役所へＦＡＸまたはメール送信</w:t>
      </w:r>
    </w:p>
    <w:p w:rsidR="00142FBA" w:rsidRDefault="00142FBA" w:rsidP="00142FBA">
      <w:pPr>
        <w:spacing w:line="400" w:lineRule="exact"/>
        <w:rPr>
          <w:rFonts w:ascii="ＭＳ 明朝" w:eastAsia="ＭＳ 明朝" w:hAnsi="ＭＳ 明朝" w:hint="eastAsia"/>
          <w:sz w:val="24"/>
          <w:szCs w:val="24"/>
        </w:rPr>
      </w:pPr>
    </w:p>
    <w:p w:rsidR="00B249A5" w:rsidRDefault="00B249A5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【申請上の注意】</w:t>
      </w:r>
      <w:bookmarkStart w:id="0" w:name="_GoBack"/>
      <w:bookmarkEnd w:id="0"/>
    </w:p>
    <w:p w:rsidR="00B249A5" w:rsidRDefault="00B249A5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申請書と添付書類は内容を確認のうえ送付してください。不足があると受付できない場合があります</w:t>
      </w:r>
      <w:r w:rsidR="00142FBA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6095"/>
      </w:tblGrid>
      <w:tr w:rsidR="00C61D31" w:rsidTr="00C61D31">
        <w:tc>
          <w:tcPr>
            <w:tcW w:w="6095" w:type="dxa"/>
          </w:tcPr>
          <w:p w:rsidR="00C61D31" w:rsidRDefault="00C61D31" w:rsidP="00142FB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〈問い合わせ先〉</w:t>
            </w:r>
          </w:p>
          <w:p w:rsidR="00C61D31" w:rsidRDefault="00C61D31" w:rsidP="00142FB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古賀市役所建設産業部　上下水道課給排水係</w:t>
            </w:r>
          </w:p>
          <w:p w:rsidR="00C61D31" w:rsidRDefault="00C61D31" w:rsidP="00142FB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〒８１１－３１９２　古賀市駅東１丁目１番１号</w:t>
            </w:r>
          </w:p>
          <w:p w:rsidR="00C61D31" w:rsidRDefault="00C61D31" w:rsidP="00142FB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電話：０９２－９４２－１１２９</w:t>
            </w:r>
          </w:p>
          <w:p w:rsidR="00C61D31" w:rsidRDefault="00C61D31" w:rsidP="00142FB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：０９２－９４１－４０４６</w:t>
            </w:r>
          </w:p>
          <w:p w:rsidR="00C61D31" w:rsidRPr="00C61D31" w:rsidRDefault="00C61D31" w:rsidP="00142FBA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E-mail：kyuhaisui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@city.koga.fukuoka.jp</w:t>
            </w:r>
          </w:p>
        </w:tc>
      </w:tr>
    </w:tbl>
    <w:p w:rsidR="00B249A5" w:rsidRDefault="00B249A5" w:rsidP="00142FBA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sectPr w:rsidR="00B249A5" w:rsidSect="00395F70">
      <w:pgSz w:w="11906" w:h="16838" w:code="9"/>
      <w:pgMar w:top="1418" w:right="1134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65" w:rsidRDefault="007B0065" w:rsidP="007B0065">
      <w:r>
        <w:separator/>
      </w:r>
    </w:p>
  </w:endnote>
  <w:endnote w:type="continuationSeparator" w:id="0">
    <w:p w:rsidR="007B0065" w:rsidRDefault="007B0065" w:rsidP="007B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65" w:rsidRDefault="007B0065" w:rsidP="007B0065">
      <w:r>
        <w:separator/>
      </w:r>
    </w:p>
  </w:footnote>
  <w:footnote w:type="continuationSeparator" w:id="0">
    <w:p w:rsidR="007B0065" w:rsidRDefault="007B0065" w:rsidP="007B0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13"/>
    <w:rsid w:val="000B191E"/>
    <w:rsid w:val="00142FBA"/>
    <w:rsid w:val="0034206F"/>
    <w:rsid w:val="003436E0"/>
    <w:rsid w:val="00395F70"/>
    <w:rsid w:val="00495513"/>
    <w:rsid w:val="00611ACE"/>
    <w:rsid w:val="006126EE"/>
    <w:rsid w:val="006F0569"/>
    <w:rsid w:val="007B0065"/>
    <w:rsid w:val="007C5548"/>
    <w:rsid w:val="008566C7"/>
    <w:rsid w:val="009E4D16"/>
    <w:rsid w:val="00B249A5"/>
    <w:rsid w:val="00BE27C0"/>
    <w:rsid w:val="00C61D31"/>
    <w:rsid w:val="00D32F21"/>
    <w:rsid w:val="00E64517"/>
    <w:rsid w:val="00F132DD"/>
    <w:rsid w:val="00F2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AACAC8"/>
  <w15:chartTrackingRefBased/>
  <w15:docId w15:val="{266331F7-30DA-4874-8C11-8306CB28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5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249A5"/>
  </w:style>
  <w:style w:type="character" w:customStyle="1" w:styleId="a6">
    <w:name w:val="日付 (文字)"/>
    <w:basedOn w:val="a0"/>
    <w:link w:val="a5"/>
    <w:uiPriority w:val="99"/>
    <w:semiHidden/>
    <w:rsid w:val="00B249A5"/>
  </w:style>
  <w:style w:type="table" w:styleId="a7">
    <w:name w:val="Table Grid"/>
    <w:basedOn w:val="a1"/>
    <w:uiPriority w:val="39"/>
    <w:rsid w:val="00C6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0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0065"/>
  </w:style>
  <w:style w:type="paragraph" w:styleId="aa">
    <w:name w:val="footer"/>
    <w:basedOn w:val="a"/>
    <w:link w:val="ab"/>
    <w:uiPriority w:val="99"/>
    <w:unhideWhenUsed/>
    <w:rsid w:val="007B00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2022-01-07T01:29:00Z</cp:lastPrinted>
  <dcterms:created xsi:type="dcterms:W3CDTF">2021-12-13T05:11:00Z</dcterms:created>
  <dcterms:modified xsi:type="dcterms:W3CDTF">2022-01-07T01:29:00Z</dcterms:modified>
</cp:coreProperties>
</file>