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4F6F" w14:textId="77777777" w:rsidR="0015488C" w:rsidRPr="004E710F" w:rsidRDefault="0015488C" w:rsidP="0015488C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様式第１号</w:t>
      </w:r>
      <w:r w:rsidRPr="004E710F">
        <w:rPr>
          <w:rFonts w:hAnsi="ＭＳ 明朝" w:hint="eastAsia"/>
          <w:szCs w:val="22"/>
        </w:rPr>
        <w:t>)</w:t>
      </w:r>
    </w:p>
    <w:p w14:paraId="48CD3322" w14:textId="77777777" w:rsidR="0015488C" w:rsidRPr="004E710F" w:rsidRDefault="0015488C" w:rsidP="0015488C">
      <w:pPr>
        <w:rPr>
          <w:rFonts w:hAnsi="ＭＳ 明朝"/>
          <w:szCs w:val="22"/>
        </w:rPr>
      </w:pPr>
    </w:p>
    <w:p w14:paraId="032F8914" w14:textId="77777777" w:rsidR="0015488C" w:rsidRPr="004E710F" w:rsidRDefault="0015488C" w:rsidP="0015488C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51AA830E" w14:textId="77777777" w:rsidR="0015488C" w:rsidRPr="004E710F" w:rsidRDefault="0015488C" w:rsidP="0015488C">
      <w:pPr>
        <w:rPr>
          <w:rFonts w:hAnsi="ＭＳ 明朝"/>
          <w:szCs w:val="22"/>
        </w:rPr>
      </w:pPr>
    </w:p>
    <w:p w14:paraId="1572922C" w14:textId="77777777" w:rsidR="0015488C" w:rsidRPr="009F170E" w:rsidRDefault="00130BC9" w:rsidP="0015488C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古賀市　</w:t>
      </w:r>
      <w:r w:rsidR="00F3372F">
        <w:rPr>
          <w:rFonts w:hAnsi="ＭＳ 明朝" w:hint="eastAsia"/>
          <w:szCs w:val="22"/>
        </w:rPr>
        <w:t>建設産業部　古賀駅周辺開発推進</w:t>
      </w:r>
      <w:r w:rsidR="00195AE1">
        <w:rPr>
          <w:rFonts w:hAnsi="ＭＳ 明朝" w:hint="eastAsia"/>
          <w:szCs w:val="22"/>
        </w:rPr>
        <w:t>課</w:t>
      </w:r>
      <w:r w:rsidR="0015488C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宛</w:t>
      </w:r>
    </w:p>
    <w:p w14:paraId="675E638B" w14:textId="77777777" w:rsidR="0015488C" w:rsidRPr="00987ACD" w:rsidRDefault="0015488C" w:rsidP="0015488C">
      <w:pPr>
        <w:rPr>
          <w:rFonts w:hAnsi="ＭＳ 明朝"/>
          <w:szCs w:val="22"/>
        </w:rPr>
      </w:pPr>
    </w:p>
    <w:p w14:paraId="2B1DC93A" w14:textId="77777777" w:rsidR="0015488C" w:rsidRPr="009F170E" w:rsidRDefault="0015488C" w:rsidP="0015488C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30BD87F8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所在地</w:t>
      </w:r>
    </w:p>
    <w:p w14:paraId="7215FD06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5098B767" w14:textId="77777777" w:rsidR="0015488C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0DC0DDBC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</w:p>
    <w:p w14:paraId="3B073DAE" w14:textId="77777777" w:rsidR="0015488C" w:rsidRPr="004E710F" w:rsidRDefault="0015488C" w:rsidP="0015488C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（担当</w:t>
      </w:r>
      <w:r w:rsidRPr="004E710F">
        <w:rPr>
          <w:rFonts w:hAnsi="ＭＳ 明朝" w:hint="eastAsia"/>
          <w:color w:val="000000"/>
        </w:rPr>
        <w:t>者）</w:t>
      </w:r>
    </w:p>
    <w:p w14:paraId="1FD60186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14:paraId="700525D4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14:paraId="1089200B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779EFA5E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28F7E714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968B8B7" w14:textId="77777777" w:rsidR="0015488C" w:rsidRPr="009F170E" w:rsidRDefault="0015488C" w:rsidP="0015488C"/>
    <w:p w14:paraId="51832523" w14:textId="7B4EA036" w:rsidR="0015488C" w:rsidRPr="004349D6" w:rsidRDefault="00CB6539" w:rsidP="0015488C">
      <w:pPr>
        <w:ind w:firstLineChars="100" w:firstLine="220"/>
        <w:rPr>
          <w:rFonts w:hAnsi="ＭＳ 明朝"/>
          <w:sz w:val="22"/>
          <w:szCs w:val="21"/>
        </w:rPr>
      </w:pPr>
      <w:r w:rsidRPr="00CB6539">
        <w:rPr>
          <w:rFonts w:hAnsi="ＭＳ 明朝" w:hint="eastAsia"/>
          <w:sz w:val="22"/>
          <w:szCs w:val="21"/>
        </w:rPr>
        <w:t>令和７年度ＪＲ古賀駅自由通路橋改修基本設計業務委託</w:t>
      </w:r>
      <w:r w:rsidR="00C511C7" w:rsidRPr="004349D6">
        <w:rPr>
          <w:rFonts w:hAnsi="ＭＳ 明朝" w:hint="eastAsia"/>
          <w:sz w:val="22"/>
          <w:szCs w:val="21"/>
        </w:rPr>
        <w:t xml:space="preserve"> </w:t>
      </w:r>
      <w:r w:rsidR="00C511C7" w:rsidRPr="004349D6">
        <w:rPr>
          <w:rFonts w:hint="eastAsia"/>
          <w:sz w:val="22"/>
          <w:szCs w:val="21"/>
        </w:rPr>
        <w:t>公募型プロポーザル</w:t>
      </w:r>
      <w:r w:rsidR="0015488C" w:rsidRPr="004349D6">
        <w:rPr>
          <w:rFonts w:hAnsi="ＭＳ 明朝" w:hint="eastAsia"/>
          <w:sz w:val="22"/>
          <w:szCs w:val="21"/>
        </w:rPr>
        <w:t>について、質問書を提出します。</w:t>
      </w:r>
    </w:p>
    <w:p w14:paraId="2F3495B2" w14:textId="77777777" w:rsidR="0015488C" w:rsidRDefault="0015488C" w:rsidP="0015488C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15488C" w:rsidRPr="004E710F" w14:paraId="033DEC63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0F5F894F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F2365A7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6BFF9C38" w14:textId="77777777" w:rsidR="0015488C" w:rsidRDefault="0015488C" w:rsidP="00A21146">
            <w:pPr>
              <w:autoSpaceDE w:val="0"/>
              <w:autoSpaceDN w:val="0"/>
            </w:pPr>
          </w:p>
          <w:p w14:paraId="48190768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5C3A42AD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9A25001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2E41F7D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498E92E" w14:textId="77777777" w:rsidR="0015488C" w:rsidRDefault="0015488C" w:rsidP="00A21146">
            <w:pPr>
              <w:autoSpaceDE w:val="0"/>
              <w:autoSpaceDN w:val="0"/>
            </w:pPr>
          </w:p>
          <w:p w14:paraId="593683B1" w14:textId="77777777" w:rsidR="0015488C" w:rsidRDefault="0015488C" w:rsidP="00A21146">
            <w:pPr>
              <w:autoSpaceDE w:val="0"/>
              <w:autoSpaceDN w:val="0"/>
            </w:pPr>
          </w:p>
          <w:p w14:paraId="1B67126B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18E3A2FC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1CBC57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372391C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3005C967" w14:textId="77777777" w:rsidR="0015488C" w:rsidRDefault="0015488C" w:rsidP="00A21146">
            <w:pPr>
              <w:autoSpaceDE w:val="0"/>
              <w:autoSpaceDN w:val="0"/>
            </w:pPr>
          </w:p>
          <w:p w14:paraId="690C5346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0DC5F2C4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FF06F5E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ED5079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C351E61" w14:textId="77777777" w:rsidR="0015488C" w:rsidRDefault="0015488C" w:rsidP="00A21146">
            <w:pPr>
              <w:autoSpaceDE w:val="0"/>
              <w:autoSpaceDN w:val="0"/>
            </w:pPr>
          </w:p>
          <w:p w14:paraId="0CDB42C9" w14:textId="77777777" w:rsidR="0015488C" w:rsidRDefault="0015488C" w:rsidP="00A21146">
            <w:pPr>
              <w:autoSpaceDE w:val="0"/>
              <w:autoSpaceDN w:val="0"/>
            </w:pPr>
          </w:p>
          <w:p w14:paraId="529DE0CD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1E9C0466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DFEF7F4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97B5908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4C135874" w14:textId="77777777" w:rsidR="0015488C" w:rsidRDefault="0015488C" w:rsidP="00A21146">
            <w:pPr>
              <w:autoSpaceDE w:val="0"/>
              <w:autoSpaceDN w:val="0"/>
            </w:pPr>
          </w:p>
          <w:p w14:paraId="1D353E19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701C169D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2618330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1F2A2E0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45F4E6E" w14:textId="77777777" w:rsidR="0015488C" w:rsidRDefault="0015488C" w:rsidP="00A21146">
            <w:pPr>
              <w:autoSpaceDE w:val="0"/>
              <w:autoSpaceDN w:val="0"/>
            </w:pPr>
          </w:p>
          <w:p w14:paraId="3750B0BF" w14:textId="77777777" w:rsidR="0015488C" w:rsidRDefault="0015488C" w:rsidP="00A21146">
            <w:pPr>
              <w:autoSpaceDE w:val="0"/>
              <w:autoSpaceDN w:val="0"/>
            </w:pPr>
          </w:p>
          <w:p w14:paraId="2D99609C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</w:tbl>
    <w:p w14:paraId="009C6BFE" w14:textId="77777777"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</w:p>
    <w:p w14:paraId="0BE79291" w14:textId="77777777"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4DEE8D5B" w14:textId="77777777" w:rsidR="0015488C" w:rsidRPr="004E710F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</w:t>
      </w:r>
      <w:r w:rsidR="00795E89">
        <w:rPr>
          <w:rFonts w:hint="eastAsia"/>
          <w:sz w:val="18"/>
          <w:szCs w:val="18"/>
        </w:rPr>
        <w:t>枠並びに</w:t>
      </w:r>
      <w:r w:rsidR="004B0B43">
        <w:rPr>
          <w:rFonts w:hint="eastAsia"/>
          <w:sz w:val="18"/>
          <w:szCs w:val="18"/>
        </w:rPr>
        <w:t>ページが足らない場合は、任意で</w:t>
      </w:r>
      <w:r>
        <w:rPr>
          <w:rFonts w:hint="eastAsia"/>
          <w:sz w:val="18"/>
          <w:szCs w:val="18"/>
        </w:rPr>
        <w:t>追加すること。</w:t>
      </w:r>
    </w:p>
    <w:p w14:paraId="53B1C8BE" w14:textId="77777777" w:rsidR="0015488C" w:rsidRPr="004E710F" w:rsidRDefault="0015488C" w:rsidP="0015488C"/>
    <w:p w14:paraId="666EF9BD" w14:textId="4B378367" w:rsidR="0015488C" w:rsidRDefault="0015488C">
      <w:pPr>
        <w:widowControl/>
        <w:jc w:val="left"/>
      </w:pPr>
    </w:p>
    <w:sectPr w:rsidR="0015488C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46AE" w14:textId="77777777" w:rsidR="00C719F5" w:rsidRDefault="00C719F5">
      <w:r>
        <w:separator/>
      </w:r>
    </w:p>
  </w:endnote>
  <w:endnote w:type="continuationSeparator" w:id="0">
    <w:p w14:paraId="711717CA" w14:textId="77777777" w:rsidR="00C719F5" w:rsidRDefault="00C7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DAD3" w14:textId="77777777" w:rsidR="00C719F5" w:rsidRDefault="00C719F5">
      <w:r>
        <w:separator/>
      </w:r>
    </w:p>
  </w:footnote>
  <w:footnote w:type="continuationSeparator" w:id="0">
    <w:p w14:paraId="5E4E09CA" w14:textId="77777777" w:rsidR="00C719F5" w:rsidRDefault="00C7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1E74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0BFF"/>
    <w:rsid w:val="000D3929"/>
    <w:rsid w:val="000E03C3"/>
    <w:rsid w:val="000E3C29"/>
    <w:rsid w:val="000E454E"/>
    <w:rsid w:val="000E7478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314E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2FB1"/>
    <w:rsid w:val="002333E6"/>
    <w:rsid w:val="00233FA8"/>
    <w:rsid w:val="002354CD"/>
    <w:rsid w:val="002354D7"/>
    <w:rsid w:val="0024274C"/>
    <w:rsid w:val="00243CA4"/>
    <w:rsid w:val="00244457"/>
    <w:rsid w:val="00245C17"/>
    <w:rsid w:val="002464D0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7AD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3A8A"/>
    <w:rsid w:val="003E4384"/>
    <w:rsid w:val="003E45A8"/>
    <w:rsid w:val="003E52C0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76D7A"/>
    <w:rsid w:val="00485E4C"/>
    <w:rsid w:val="004862B6"/>
    <w:rsid w:val="00493D8A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3EC"/>
    <w:rsid w:val="004D683A"/>
    <w:rsid w:val="004D78C9"/>
    <w:rsid w:val="004E558A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3C2D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651CA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A71E3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2E27"/>
    <w:rsid w:val="006C495E"/>
    <w:rsid w:val="006D5616"/>
    <w:rsid w:val="006D6BCF"/>
    <w:rsid w:val="006E0E7D"/>
    <w:rsid w:val="006E1450"/>
    <w:rsid w:val="006E165F"/>
    <w:rsid w:val="006E192D"/>
    <w:rsid w:val="006E214B"/>
    <w:rsid w:val="006E3571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76C77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175E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11D6"/>
    <w:rsid w:val="008B2265"/>
    <w:rsid w:val="008B28B1"/>
    <w:rsid w:val="008B3694"/>
    <w:rsid w:val="008B5B4E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163E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3670A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31F8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149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3DCF"/>
    <w:rsid w:val="00AC4346"/>
    <w:rsid w:val="00AC47B5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0039"/>
    <w:rsid w:val="00B22945"/>
    <w:rsid w:val="00B22D06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39C6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726"/>
    <w:rsid w:val="00C07DD6"/>
    <w:rsid w:val="00C1166F"/>
    <w:rsid w:val="00C131A1"/>
    <w:rsid w:val="00C13C4A"/>
    <w:rsid w:val="00C209E9"/>
    <w:rsid w:val="00C20CF2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46B2F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19F5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B6539"/>
    <w:rsid w:val="00CC1735"/>
    <w:rsid w:val="00CC63FD"/>
    <w:rsid w:val="00CC6C14"/>
    <w:rsid w:val="00CD0A30"/>
    <w:rsid w:val="00CD327A"/>
    <w:rsid w:val="00CD4E9B"/>
    <w:rsid w:val="00CD6555"/>
    <w:rsid w:val="00CD68EB"/>
    <w:rsid w:val="00CE1A80"/>
    <w:rsid w:val="00CE78A7"/>
    <w:rsid w:val="00CF21E2"/>
    <w:rsid w:val="00CF43E8"/>
    <w:rsid w:val="00CF7A8C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C1161"/>
    <w:rsid w:val="00DD43C8"/>
    <w:rsid w:val="00DD5721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06A8"/>
    <w:rsid w:val="00E721C1"/>
    <w:rsid w:val="00E733A3"/>
    <w:rsid w:val="00E73CA3"/>
    <w:rsid w:val="00E756C2"/>
    <w:rsid w:val="00E77B25"/>
    <w:rsid w:val="00E77F8E"/>
    <w:rsid w:val="00E84231"/>
    <w:rsid w:val="00E84E0E"/>
    <w:rsid w:val="00E84EB2"/>
    <w:rsid w:val="00E85145"/>
    <w:rsid w:val="00E9031A"/>
    <w:rsid w:val="00E91731"/>
    <w:rsid w:val="00E91ED8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0B91"/>
    <w:rsid w:val="00EF1421"/>
    <w:rsid w:val="00EF32DD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08B"/>
    <w:rsid w:val="00F3372F"/>
    <w:rsid w:val="00F35C6D"/>
    <w:rsid w:val="00F36A83"/>
    <w:rsid w:val="00F3750C"/>
    <w:rsid w:val="00F3797E"/>
    <w:rsid w:val="00F44E3B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44062-346D-437B-B2DC-1F0DFE30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183</cp:revision>
  <cp:lastPrinted>2023-03-31T00:36:00Z</cp:lastPrinted>
  <dcterms:created xsi:type="dcterms:W3CDTF">2023-05-10T07:27:00Z</dcterms:created>
  <dcterms:modified xsi:type="dcterms:W3CDTF">2025-07-04T05:04:00Z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